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EED0" w14:textId="355FE7A5" w:rsidR="003B0BA1" w:rsidRDefault="00F57336">
      <w:pPr>
        <w:ind w:left="31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年　　　月　　　日</w:t>
      </w:r>
    </w:p>
    <w:p w14:paraId="6EA297B9" w14:textId="77777777" w:rsidR="003B0BA1" w:rsidRDefault="003B0BA1">
      <w:pPr>
        <w:rPr>
          <w:rFonts w:ascii="ＭＳ 明朝" w:hAnsi="ＭＳ 明朝"/>
        </w:rPr>
      </w:pPr>
    </w:p>
    <w:p w14:paraId="6EA37F34" w14:textId="77777777" w:rsidR="003B0BA1" w:rsidRDefault="00F5733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株式会社　</w:t>
      </w:r>
    </w:p>
    <w:p w14:paraId="1153D66B" w14:textId="77777777" w:rsidR="003B0BA1" w:rsidRDefault="00F5733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代表取締役</w:t>
      </w:r>
      <w:r w:rsidR="007657CE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殿</w:t>
      </w:r>
    </w:p>
    <w:p w14:paraId="58558955" w14:textId="77777777" w:rsidR="003B0BA1" w:rsidRDefault="00F57336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復　職　願</w:t>
      </w:r>
    </w:p>
    <w:p w14:paraId="64826023" w14:textId="77777777" w:rsidR="003B0BA1" w:rsidRDefault="003B0BA1">
      <w:pPr>
        <w:rPr>
          <w:rFonts w:ascii="ＭＳ 明朝" w:hAnsi="ＭＳ 明朝"/>
        </w:rPr>
      </w:pPr>
    </w:p>
    <w:p w14:paraId="78AF0BE2" w14:textId="77777777" w:rsidR="003B0BA1" w:rsidRDefault="00F57336" w:rsidP="00327BA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氏名：　</w:t>
      </w:r>
      <w:r w:rsidR="007657CE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　印</w:t>
      </w:r>
    </w:p>
    <w:p w14:paraId="6E67CFE4" w14:textId="727DD5E4" w:rsidR="003B0BA1" w:rsidRDefault="00F5733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（入社年月日　</w:t>
      </w:r>
      <w:r w:rsidR="00FE7BEE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○年　○月　○日）</w:t>
      </w:r>
    </w:p>
    <w:p w14:paraId="1F9F4229" w14:textId="77777777" w:rsidR="003B0BA1" w:rsidRDefault="003B0BA1">
      <w:pPr>
        <w:rPr>
          <w:rFonts w:ascii="ＭＳ 明朝" w:hAnsi="ＭＳ 明朝"/>
        </w:rPr>
      </w:pPr>
    </w:p>
    <w:p w14:paraId="3BB9DAC3" w14:textId="2FE81484" w:rsidR="003B0BA1" w:rsidRDefault="00F57336" w:rsidP="00FE7BEE">
      <w:pPr>
        <w:pStyle w:val="a3"/>
        <w:ind w:firstLineChars="300" w:firstLine="600"/>
        <w:rPr>
          <w:rFonts w:hAnsi="ＭＳ 明朝"/>
        </w:rPr>
      </w:pPr>
      <w:r>
        <w:rPr>
          <w:rFonts w:hAnsi="ＭＳ 明朝" w:hint="eastAsia"/>
        </w:rPr>
        <w:t xml:space="preserve">　　　年　　　月　　　日から傷病治療のため休職していましたが、この度治癒して職務に復帰できる状態になりましたので、下記の期日に復職いたしたく、ここに診断書を添えてお願い申し上げます。</w:t>
      </w:r>
    </w:p>
    <w:p w14:paraId="640A49B2" w14:textId="77777777" w:rsidR="003B0BA1" w:rsidRDefault="003B0BA1">
      <w:pPr>
        <w:rPr>
          <w:rFonts w:ascii="ＭＳ 明朝" w:hAnsi="ＭＳ 明朝"/>
        </w:rPr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  <w:gridCol w:w="1576"/>
        <w:gridCol w:w="1260"/>
        <w:gridCol w:w="3706"/>
      </w:tblGrid>
      <w:tr w:rsidR="003B0BA1" w14:paraId="706B8095" w14:textId="77777777">
        <w:trPr>
          <w:cantSplit/>
          <w:trHeight w:val="465"/>
        </w:trPr>
        <w:tc>
          <w:tcPr>
            <w:tcW w:w="46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A3037" w14:textId="77777777" w:rsidR="003B0BA1" w:rsidRDefault="00F573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復職希望日</w:t>
            </w:r>
          </w:p>
        </w:tc>
        <w:tc>
          <w:tcPr>
            <w:tcW w:w="3706" w:type="dxa"/>
            <w:tcBorders>
              <w:right w:val="single" w:sz="4" w:space="0" w:color="auto"/>
            </w:tcBorders>
            <w:vAlign w:val="center"/>
          </w:tcPr>
          <w:p w14:paraId="76D8A62A" w14:textId="4F910A55" w:rsidR="003B0BA1" w:rsidRDefault="00F5733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FE7BEE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3B0BA1" w14:paraId="05A67DA0" w14:textId="77777777">
        <w:trPr>
          <w:cantSplit/>
          <w:trHeight w:val="316"/>
        </w:trPr>
        <w:tc>
          <w:tcPr>
            <w:tcW w:w="1821" w:type="dxa"/>
            <w:vMerge w:val="restart"/>
            <w:tcBorders>
              <w:right w:val="single" w:sz="4" w:space="0" w:color="auto"/>
            </w:tcBorders>
            <w:vAlign w:val="center"/>
          </w:tcPr>
          <w:p w14:paraId="6730C08C" w14:textId="77777777" w:rsidR="003B0BA1" w:rsidRDefault="00F573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休職期間</w:t>
            </w:r>
          </w:p>
        </w:tc>
        <w:tc>
          <w:tcPr>
            <w:tcW w:w="1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57B4C4" w14:textId="77777777" w:rsidR="003B0BA1" w:rsidRDefault="00F573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開始日</w:t>
            </w:r>
          </w:p>
        </w:tc>
        <w:tc>
          <w:tcPr>
            <w:tcW w:w="49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BEB159" w14:textId="46994E59" w:rsidR="003B0BA1" w:rsidRDefault="00F5733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FE7BEE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3B0BA1" w14:paraId="3CE23FD6" w14:textId="77777777">
        <w:trPr>
          <w:cantSplit/>
          <w:trHeight w:val="317"/>
        </w:trPr>
        <w:tc>
          <w:tcPr>
            <w:tcW w:w="1821" w:type="dxa"/>
            <w:vMerge/>
            <w:tcBorders>
              <w:right w:val="single" w:sz="4" w:space="0" w:color="auto"/>
            </w:tcBorders>
            <w:vAlign w:val="center"/>
          </w:tcPr>
          <w:p w14:paraId="5F2E11E1" w14:textId="77777777" w:rsidR="003B0BA1" w:rsidRDefault="003B0BA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14:paraId="0570CBC5" w14:textId="77777777" w:rsidR="003B0BA1" w:rsidRDefault="00F573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終了希望日</w:t>
            </w:r>
          </w:p>
        </w:tc>
        <w:tc>
          <w:tcPr>
            <w:tcW w:w="4966" w:type="dxa"/>
            <w:gridSpan w:val="2"/>
            <w:tcBorders>
              <w:right w:val="single" w:sz="4" w:space="0" w:color="auto"/>
            </w:tcBorders>
            <w:vAlign w:val="center"/>
          </w:tcPr>
          <w:p w14:paraId="5345EEAD" w14:textId="71DB6E95" w:rsidR="003B0BA1" w:rsidRDefault="00F5733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FE7BEE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3B0BA1" w14:paraId="1597138F" w14:textId="77777777">
        <w:trPr>
          <w:cantSplit/>
          <w:trHeight w:val="1324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vAlign w:val="center"/>
          </w:tcPr>
          <w:p w14:paraId="4EB7B82D" w14:textId="77777777" w:rsidR="003B0BA1" w:rsidRDefault="00F573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休職事由（傷病名）</w:t>
            </w:r>
          </w:p>
        </w:tc>
        <w:tc>
          <w:tcPr>
            <w:tcW w:w="4966" w:type="dxa"/>
            <w:gridSpan w:val="2"/>
            <w:tcBorders>
              <w:right w:val="single" w:sz="4" w:space="0" w:color="auto"/>
            </w:tcBorders>
            <w:vAlign w:val="center"/>
          </w:tcPr>
          <w:p w14:paraId="79218277" w14:textId="77777777" w:rsidR="003B0BA1" w:rsidRDefault="003B0BA1">
            <w:pPr>
              <w:rPr>
                <w:rFonts w:ascii="ＭＳ 明朝" w:hAnsi="ＭＳ 明朝"/>
                <w:szCs w:val="21"/>
              </w:rPr>
            </w:pPr>
          </w:p>
        </w:tc>
      </w:tr>
      <w:tr w:rsidR="003B0BA1" w14:paraId="449E4FB4" w14:textId="77777777">
        <w:trPr>
          <w:cantSplit/>
          <w:trHeight w:val="615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vAlign w:val="center"/>
          </w:tcPr>
          <w:p w14:paraId="5FD60008" w14:textId="77777777" w:rsidR="003B0BA1" w:rsidRDefault="00F573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治癒予定期間</w:t>
            </w:r>
          </w:p>
        </w:tc>
        <w:tc>
          <w:tcPr>
            <w:tcW w:w="4966" w:type="dxa"/>
            <w:gridSpan w:val="2"/>
            <w:tcBorders>
              <w:right w:val="single" w:sz="4" w:space="0" w:color="auto"/>
            </w:tcBorders>
            <w:vAlign w:val="center"/>
          </w:tcPr>
          <w:p w14:paraId="2FCC1DC1" w14:textId="77777777" w:rsidR="003B0BA1" w:rsidRDefault="003B0BA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8647706" w14:textId="77777777" w:rsidR="003B0BA1" w:rsidRDefault="003B0BA1">
      <w:pPr>
        <w:jc w:val="right"/>
        <w:rPr>
          <w:rFonts w:ascii="ＭＳ 明朝" w:hAnsi="ＭＳ 明朝"/>
        </w:rPr>
      </w:pPr>
    </w:p>
    <w:p w14:paraId="1136D15D" w14:textId="77777777" w:rsidR="003B0BA1" w:rsidRDefault="003B0BA1">
      <w:pPr>
        <w:rPr>
          <w:rFonts w:ascii="ＭＳ 明朝" w:hAnsi="ＭＳ 明朝"/>
        </w:rPr>
      </w:pPr>
    </w:p>
    <w:p w14:paraId="7F0A8864" w14:textId="77777777" w:rsidR="003B0BA1" w:rsidRDefault="003B0BA1">
      <w:pPr>
        <w:rPr>
          <w:rFonts w:ascii="ＭＳ 明朝" w:hAnsi="ＭＳ 明朝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7"/>
        <w:gridCol w:w="828"/>
        <w:gridCol w:w="5892"/>
      </w:tblGrid>
      <w:tr w:rsidR="003B0BA1" w14:paraId="43055F7D" w14:textId="77777777">
        <w:trPr>
          <w:trHeight w:val="447"/>
        </w:trPr>
        <w:tc>
          <w:tcPr>
            <w:tcW w:w="2465" w:type="dxa"/>
            <w:gridSpan w:val="2"/>
            <w:vAlign w:val="center"/>
          </w:tcPr>
          <w:p w14:paraId="521F5997" w14:textId="77777777" w:rsidR="003B0BA1" w:rsidRDefault="00F573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　裁</w:t>
            </w:r>
          </w:p>
        </w:tc>
        <w:tc>
          <w:tcPr>
            <w:tcW w:w="5892" w:type="dxa"/>
            <w:vAlign w:val="center"/>
          </w:tcPr>
          <w:p w14:paraId="17BCDA0A" w14:textId="77777777" w:rsidR="003B0BA1" w:rsidRDefault="00F573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復職についてのコメント</w:t>
            </w:r>
          </w:p>
        </w:tc>
      </w:tr>
      <w:tr w:rsidR="003B0BA1" w14:paraId="63CB05E1" w14:textId="77777777">
        <w:trPr>
          <w:trHeight w:val="680"/>
        </w:trPr>
        <w:tc>
          <w:tcPr>
            <w:tcW w:w="1637" w:type="dxa"/>
            <w:vAlign w:val="center"/>
          </w:tcPr>
          <w:p w14:paraId="402D1E8B" w14:textId="77777777" w:rsidR="003B0BA1" w:rsidRDefault="00F5733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代表取締役</w:t>
            </w:r>
          </w:p>
        </w:tc>
        <w:tc>
          <w:tcPr>
            <w:tcW w:w="828" w:type="dxa"/>
            <w:vAlign w:val="center"/>
          </w:tcPr>
          <w:p w14:paraId="1DF99610" w14:textId="77777777" w:rsidR="003B0BA1" w:rsidRDefault="003B0BA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92" w:type="dxa"/>
            <w:vAlign w:val="center"/>
          </w:tcPr>
          <w:p w14:paraId="0AFE95F1" w14:textId="77777777" w:rsidR="003B0BA1" w:rsidRDefault="003B0BA1">
            <w:pPr>
              <w:rPr>
                <w:rFonts w:ascii="ＭＳ 明朝" w:hAnsi="ＭＳ 明朝"/>
                <w:szCs w:val="21"/>
              </w:rPr>
            </w:pPr>
          </w:p>
        </w:tc>
      </w:tr>
      <w:tr w:rsidR="003B0BA1" w14:paraId="094967F1" w14:textId="77777777">
        <w:trPr>
          <w:trHeight w:val="680"/>
        </w:trPr>
        <w:tc>
          <w:tcPr>
            <w:tcW w:w="1637" w:type="dxa"/>
            <w:vAlign w:val="center"/>
          </w:tcPr>
          <w:p w14:paraId="7EAD85F1" w14:textId="77777777" w:rsidR="003B0BA1" w:rsidRDefault="00F5733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人事部長</w:t>
            </w:r>
          </w:p>
        </w:tc>
        <w:tc>
          <w:tcPr>
            <w:tcW w:w="828" w:type="dxa"/>
            <w:vAlign w:val="center"/>
          </w:tcPr>
          <w:p w14:paraId="61F85C65" w14:textId="77777777" w:rsidR="003B0BA1" w:rsidRDefault="003B0BA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92" w:type="dxa"/>
            <w:vAlign w:val="center"/>
          </w:tcPr>
          <w:p w14:paraId="0FFD73A0" w14:textId="77777777" w:rsidR="003B0BA1" w:rsidRDefault="003B0BA1">
            <w:pPr>
              <w:rPr>
                <w:rFonts w:ascii="ＭＳ 明朝" w:hAnsi="ＭＳ 明朝"/>
                <w:szCs w:val="21"/>
              </w:rPr>
            </w:pPr>
          </w:p>
        </w:tc>
      </w:tr>
      <w:tr w:rsidR="003B0BA1" w14:paraId="33484911" w14:textId="77777777">
        <w:trPr>
          <w:trHeight w:val="680"/>
        </w:trPr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14:paraId="60253F79" w14:textId="77777777" w:rsidR="003B0BA1" w:rsidRDefault="00F5733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所属部長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1000E445" w14:textId="77777777" w:rsidR="003B0BA1" w:rsidRDefault="003B0BA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92" w:type="dxa"/>
            <w:tcBorders>
              <w:bottom w:val="single" w:sz="4" w:space="0" w:color="auto"/>
            </w:tcBorders>
            <w:vAlign w:val="center"/>
          </w:tcPr>
          <w:p w14:paraId="0D41E058" w14:textId="77777777" w:rsidR="003B0BA1" w:rsidRDefault="003B0BA1">
            <w:pPr>
              <w:rPr>
                <w:rFonts w:ascii="ＭＳ 明朝" w:hAnsi="ＭＳ 明朝"/>
                <w:szCs w:val="21"/>
              </w:rPr>
            </w:pPr>
          </w:p>
        </w:tc>
      </w:tr>
      <w:tr w:rsidR="003B0BA1" w14:paraId="59D55571" w14:textId="77777777">
        <w:trPr>
          <w:trHeight w:val="680"/>
        </w:trPr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14:paraId="7727D462" w14:textId="77777777" w:rsidR="003B0BA1" w:rsidRDefault="00F5733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所属課長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4E0BB12E" w14:textId="77777777" w:rsidR="003B0BA1" w:rsidRDefault="003B0BA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92" w:type="dxa"/>
            <w:tcBorders>
              <w:top w:val="single" w:sz="4" w:space="0" w:color="auto"/>
            </w:tcBorders>
            <w:vAlign w:val="center"/>
          </w:tcPr>
          <w:p w14:paraId="31991C09" w14:textId="77777777" w:rsidR="003B0BA1" w:rsidRDefault="003B0BA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83BB786" w14:textId="77777777" w:rsidR="003B0BA1" w:rsidRDefault="003B0BA1">
      <w:pPr>
        <w:rPr>
          <w:rFonts w:ascii="ＭＳ 明朝" w:hAnsi="ＭＳ 明朝"/>
        </w:rPr>
      </w:pPr>
    </w:p>
    <w:sectPr w:rsidR="003B0BA1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3E0F" w14:textId="77777777" w:rsidR="00F57336" w:rsidRDefault="00F57336">
      <w:r>
        <w:separator/>
      </w:r>
    </w:p>
  </w:endnote>
  <w:endnote w:type="continuationSeparator" w:id="0">
    <w:p w14:paraId="2367691E" w14:textId="77777777" w:rsidR="00F57336" w:rsidRDefault="00F5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C89F6" w14:textId="77777777" w:rsidR="00F57336" w:rsidRDefault="00F57336">
      <w:r>
        <w:separator/>
      </w:r>
    </w:p>
  </w:footnote>
  <w:footnote w:type="continuationSeparator" w:id="0">
    <w:p w14:paraId="0B3EB1F6" w14:textId="77777777" w:rsidR="00F57336" w:rsidRDefault="00F57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BA1"/>
    <w:rsid w:val="00327BA9"/>
    <w:rsid w:val="003B0BA1"/>
    <w:rsid w:val="007657CE"/>
    <w:rsid w:val="00F57336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A98B72"/>
  <w15:chartTrackingRefBased/>
  <w15:docId w15:val="{DCB706F3-015C-495F-9057-361A661D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10" w:firstLine="210"/>
    </w:pPr>
    <w:rPr>
      <w:rFonts w:ascii="ＭＳ 明朝"/>
      <w:kern w:val="0"/>
      <w:sz w:val="20"/>
      <w:szCs w:val="20"/>
      <w:lang w:val="x-none" w:eastAsia="x-none"/>
    </w:rPr>
  </w:style>
  <w:style w:type="character" w:customStyle="1" w:styleId="a4">
    <w:name w:val="本文インデント (文字)"/>
    <w:link w:val="a3"/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65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57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人事・労務ビジネスフォーム全書</vt:lpstr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>里美 児玉</cp:lastModifiedBy>
  <cp:revision>5</cp:revision>
  <cp:lastPrinted>2018-10-24T07:37:00Z</cp:lastPrinted>
  <dcterms:created xsi:type="dcterms:W3CDTF">2014-03-01T00:00:00Z</dcterms:created>
  <dcterms:modified xsi:type="dcterms:W3CDTF">2022-01-25T05:20:00Z</dcterms:modified>
  <cp:version>2014</cp:version>
</cp:coreProperties>
</file>